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5" w:rsidRDefault="008D202B">
      <w:pPr>
        <w:widowControl w:val="0"/>
        <w:tabs>
          <w:tab w:val="left" w:pos="6237"/>
          <w:tab w:val="left" w:pos="6350"/>
        </w:tabs>
        <w:ind w:right="-284" w:hanging="142"/>
        <w:rPr>
          <w:b/>
          <w:i/>
          <w:color w:val="000000"/>
          <w:sz w:val="36"/>
          <w:szCs w:val="36"/>
        </w:rPr>
      </w:pP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-360045</wp:posOffset>
                </wp:positionV>
                <wp:extent cx="274955" cy="751205"/>
                <wp:effectExtent l="20320" t="20955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7512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AD8C" id="Rectangle 4" o:spid="_x0000_s1026" style="position:absolute;margin-left:547.6pt;margin-top:-28.35pt;width:21.65pt;height:5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xcHgIAADwEAAAOAAAAZHJzL2Uyb0RvYy54bWysU9uO0zAQfUfiHyy/0yRVQnejpqtVlyKk&#10;hV2x8AGu4yQWvjF2m5avZ+x0SxdeECIP1kxmfHzmzMzy5qAV2Qvw0pqGFrOcEmG4baXpG/r1y+bN&#10;FSU+MNMyZY1o6FF4erN6/Wo5ulrM7WBVK4AgiPH16Bo6hODqLPN8EJr5mXXCYLCzoFlAF/qsBTYi&#10;ulbZPM/fZqOF1oHlwnv8ezcF6Srhd53g4aHrvAhENRS5hXRCOrfxzFZLVvfA3CD5iQb7BxaaSYOP&#10;nqHuWGBkB/IPKC05WG+7MONWZ7brJBepBqymyH+r5mlgTqRaUBzvzjL5/wfLP+0fgci2oSUlhmls&#10;0WcUjZleCVJGeUbna8x6co8QC/Tu3vJvnhi7HjBL3ALYcRCsRVJFzM9eXIiOx6tkO360LaKzXbBJ&#10;qUMHOgKiBuSQGnI8N0QcAuH4c74or6uKEo6hRVXM8yq9wOrnyw58eC+sJtFoKCD1BM729z5EMqx+&#10;TknkrZLtRiqVHOi3awVkz+Js5Bv8Tuj+Mk0ZMiKTqszzBP0i6P8OQ8uAU66kbuhVHr/4EKujbO9M&#10;m+zApJps5KzMScco3dSCrW2PKCPYaYRx5dAYLPygZMTxbaj/vmMgKFEfDLbiuijLOO/JKavFHB24&#10;jGwvI8xwhGpooGQy12HakZ0D2Q/4UpFqN/YW29fJJG1s7cTqRBZHNCl+Wqe4A5d+yvq19KufAAAA&#10;//8DAFBLAwQUAAYACAAAACEAVK9pVOEAAAAMAQAADwAAAGRycy9kb3ducmV2LnhtbEyPQU+DQBCF&#10;7yb+h82YeGsXMGBFlqY1ejDx0moTj1N2CkR2lrALpf/e7UmPL/PlvW+K9Ww6MdHgWssK4mUEgriy&#10;uuVawdfn22IFwnlkjZ1lUnAhB+vy9qbAXNsz72ja+1qEEnY5Kmi873MpXdWQQbe0PXG4nexg0Ic4&#10;1FIPeA7lppNJFGXSYMthocGeXhqqfvajUXCyybs8TAbT8bC59K/V1nx/bJW6v5s3zyA8zf4Phqt+&#10;UIcyOB3tyNqJLuToKU0Cq2CRZo8grkj8sEpBHBVkcQayLOT/J8pfAAAA//8DAFBLAQItABQABgAI&#10;AAAAIQC2gziS/gAAAOEBAAATAAAAAAAAAAAAAAAAAAAAAABbQ29udGVudF9UeXBlc10ueG1sUEsB&#10;Ai0AFAAGAAgAAAAhADj9If/WAAAAlAEAAAsAAAAAAAAAAAAAAAAALwEAAF9yZWxzLy5yZWxzUEsB&#10;Ai0AFAAGAAgAAAAhADo2vFweAgAAPAQAAA4AAAAAAAAAAAAAAAAALgIAAGRycy9lMm9Eb2MueG1s&#10;UEsBAi0AFAAGAAgAAAAhAFSvaVThAAAADAEAAA8AAAAAAAAAAAAAAAAAeAQAAGRycy9kb3ducmV2&#10;LnhtbFBLBQYAAAAABAAEAPMAAACGBQAAAAA=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-360045</wp:posOffset>
                </wp:positionV>
                <wp:extent cx="635" cy="11796395"/>
                <wp:effectExtent l="18415" t="20955" r="190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9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FE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28.35pt" to="-6.75pt,9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5GQIAACw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HU8wonCeZU/z6XgeKSWkuOUa6/xnrjsUjBJLoB2xyXHjfOBCiltI&#10;uErptZAyzlsq1Jd4NMnTNGY4LQUL3hDn7H5XSYuOJEgmXcMXKwPPY5jVB8UiWssJW11tT4S82HC7&#10;VAEPygE+V+uiiR/zdL6arWb5IB9NV4M8revBp3WVD6br7GlSj+uqqrOfgVqWF61gjKvA7qbPLP+7&#10;+V9fykVZd4Xe+5C8R48NA7K3fyQd5xlGeBHDTrPz1t7mDJKMwdfnEzT/uAf78ZEvfwEAAP//AwBQ&#10;SwMEFAAGAAgAAAAhAChMjnrgAAAADAEAAA8AAABkcnMvZG93bnJldi54bWxMj01PwzAMhu9I/IfI&#10;SNy2pMC6qTSdNiQQl0nbmDhnrWkqGqc02Rb+PeYEN388ev24XCbXizOOofOkIZsqEEi1bzpqNRze&#10;nicLECEaakzvCTV8Y4BldX1VmqLxF9rheR9bwSEUCqPBxjgUUobaojNh6gck3n340ZnI7djKZjQX&#10;Dne9vFMql850xBesGfDJYv25PzkNafeVXh7Wm836NR2UTZ2br7bvWt/epNUjiIgp/sHwq8/qULHT&#10;0Z+oCaLXMMnuc0a5mOVzEEzwZAbiyOhCZQpkVcr/T1Q/AAAA//8DAFBLAQItABQABgAIAAAAIQC2&#10;gziS/gAAAOEBAAATAAAAAAAAAAAAAAAAAAAAAABbQ29udGVudF9UeXBlc10ueG1sUEsBAi0AFAAG&#10;AAgAAAAhADj9If/WAAAAlAEAAAsAAAAAAAAAAAAAAAAALwEAAF9yZWxzLy5yZWxzUEsBAi0AFAAG&#10;AAgAAAAhAFoW6PkZAgAALAQAAA4AAAAAAAAAAAAAAAAALgIAAGRycy9lMm9Eb2MueG1sUEsBAi0A&#10;FAAGAAgAAAAhAChMjnrgAAAADAEAAA8AAAAAAAAAAAAAAAAAcwQAAGRycy9kb3ducmV2LnhtbFBL&#10;BQYAAAAABAAEAPMAAACABQAAAAA=&#10;" o:allowincell="f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-898525</wp:posOffset>
                </wp:positionV>
                <wp:extent cx="274955" cy="457835"/>
                <wp:effectExtent l="17145" t="15875" r="1270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4578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C9FD" id="Rectangle 3" o:spid="_x0000_s1026" style="position:absolute;margin-left:519.6pt;margin-top:-70.75pt;width:21.6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UdHgIAADwEAAAOAAAAZHJzL2Uyb0RvYy54bWysU9tu2zAMfR+wfxD0vthJkzU14hRFugwD&#10;uq1Ytw9gZDkWptsoJU739aXkNEu3l2GYHwTSpI4OD8nF9cFotpcYlLM1H49KzqQVrlF2W/NvX9dv&#10;5pyFCLYB7ays+aMM/Hr5+tWi95WcuM7pRiIjEBuq3te8i9FXRRFEJw2EkfPSUrB1aCCSi9uiQegJ&#10;3ehiUpZvi95h49EJGQL9vR2CfJnx21aK+Lltg4xM15y4xXxiPjfpLJYLqLYIvlPiSAP+gYUBZenR&#10;E9QtRGA7VH9AGSXQBdfGkXCmcG2rhMw1UDXj8rdqHjrwMtdC4gR/kin8P1jxaX+PTDU1n3BmwVCL&#10;vpBoYLdasoskT+9DRVkP/h5TgcHfOfE9MOtWHWXJG0TXdxIaIjVO+cWLC8kJdJVt+o+uIXTYRZeV&#10;OrRoEiBpwA65IY+nhshDZIJ+Ti6nV7MZZ4JC09nl/GKWX4Dq+bLHEN9LZ1gyao5EPYPD/i7ERAaq&#10;55RM3mnVrJXW2cHtZqWR7SHNRrmm74geztO0ZT0xmU3LMkO/CIa/wzAq0pRrZWo+L9OXHoIqyfbO&#10;NtmOoPRgE2dtjzom6YYWbFzzSDKiG0aYVo6MzuFPznoa35qHHztAyZn+YKkVV+PpNM17dki6CTl4&#10;HtmcR8AKgqp55GwwV3HYkZ1Hte3opXGu3bobal+rsrSptQOrI1ka0az4cZ3SDpz7OevX0i+fAAAA&#10;//8DAFBLAwQUAAYACAAAACEAVuvaV+IAAAAOAQAADwAAAGRycy9kb3ducmV2LnhtbEyPQW/CMAyF&#10;75P2HyJP2g2SdoCgNEUwbYdJu4wNaUfTmraiSaomLeXfz5zGzc9+ev5euhlNIwbqfO2shmiqQJDN&#10;XVHbUsPP9/tkCcIHtAU2zpKGK3nYZI8PKSaFu9gvGvahFBxifYIaqhDaREqfV2TQT11Llm8n1xkM&#10;LLtSFh1eONw0MlZqIQ3Wlj9U2NJrRfl53xsNJxd/yMNgcN4fttf2Ld+Z38+d1s9P43YNItAY/s1w&#10;w2d0yJjp6HpbeNGwVi+rmL0aJtEsmoO4edQy5unIu8VqBjJL5X2N7A8AAP//AwBQSwECLQAUAAYA&#10;CAAAACEAtoM4kv4AAADhAQAAEwAAAAAAAAAAAAAAAAAAAAAAW0NvbnRlbnRfVHlwZXNdLnhtbFBL&#10;AQItABQABgAIAAAAIQA4/SH/1gAAAJQBAAALAAAAAAAAAAAAAAAAAC8BAABfcmVscy8ucmVsc1BL&#10;AQItABQABgAIAAAAIQBRhlUdHgIAADwEAAAOAAAAAAAAAAAAAAAAAC4CAABkcnMvZTJvRG9jLnht&#10;bFBLAQItABQABgAIAAAAIQBW69pX4gAAAA4BAAAPAAAAAAAAAAAAAAAAAHgEAABkcnMvZG93bnJl&#10;di54bWxQSwUGAAAAAAQABADzAAAAhwUAAAAA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-898525</wp:posOffset>
                </wp:positionV>
                <wp:extent cx="635" cy="10059035"/>
                <wp:effectExtent l="17145" t="15875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9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62B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-70.75pt" to="-56.3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bRGAIAACwEAAAOAAAAZHJzL2Uyb0RvYy54bWysU82O2jAQvlfqO1i+QxI2UIgIq4pAL7RF&#10;2u0DGNshVh3bsg0BVX33jp1AS3upqubgzIxnvvnmx8vnSyvRmVsntCpxNk4x4opqJtSxxF9et6M5&#10;Rs4TxYjUipf4yh1+Xr19s+xMwSe60ZJxiwBEuaIzJW68N0WSONrwlrixNlzBZa1tSzyo9pgwSzpA&#10;b2UySdNZ0mnLjNWUOwfWqr/Eq4hf15z6z3XtuEeyxMDNx9PG8xDOZLUkxdES0wg60CD/wKIlQkHS&#10;O1RFPEEnK/6AagW12unaj6luE13XgvJYA1STpb9V89IQw2Mt0Bxn7m1y/w+WfjrvLRIMZoeRIi2M&#10;aCcUR5PQmc64AhzWam9DbfSiXsxO068OKb1uiDryyPD1aiAsCxHJQ0hQnAH8Q/dRM/AhJ69jmy61&#10;bQMkNABd4jSu92nwi0cUjLOnKUYU7FmaThcpaCEBKW6xxjr/gesWBaHEEmhHbHLeOd+73lxCKqW3&#10;Qkqwk0Iq1JV4Ms3TNEY4LQULt+HS2eNhLS06k7Ay6Ra+IfGDm9UnxSJawwnbDLInQvYyEJUq4EE5&#10;wGeQ+p34tkgXm/lmno/yyWwzytOqGr3frvPRbJu9m1ZP1XpdZd8DtSwvGsEYV4HdbT+z/O/mP7yU&#10;frPuG3rvQ/KIHnsLZG//SDrOM4ywX4aDZte9Db0No4WVjM7D8wk7/6sevX4+8tUPAAAA//8DAFBL&#10;AwQUAAYACAAAACEArpXMAOEAAAAPAQAADwAAAGRycy9kb3ducmV2LnhtbEyPTU/DMAyG70j8h8hI&#10;3La0VdlQaTptSCAuk9iYOGeNaSsapzTZFv497mnc/PHo9eNyFW0vzjj6zpGCdJ6AQKqd6ahRcPh4&#10;mT2C8EGT0b0jVPCLHlbV7U2pC+MutMPzPjSCQ8gXWkEbwlBI6esWrfZzNyDx7suNVgdux0aaUV84&#10;3PYyS5KFtLojvtDqAZ9brL/3J6sg7n7ia77Zbjdv8ZC0sbPL9funUvd3cf0EImAMVxgmfVaHip2O&#10;7kTGi17BLE0zdg9TlacPIJiZZksQR6bzPFuArEr5/4/qDwAA//8DAFBLAQItABQABgAIAAAAIQC2&#10;gziS/gAAAOEBAAATAAAAAAAAAAAAAAAAAAAAAABbQ29udGVudF9UeXBlc10ueG1sUEsBAi0AFAAG&#10;AAgAAAAhADj9If/WAAAAlAEAAAsAAAAAAAAAAAAAAAAALwEAAF9yZWxzLy5yZWxzUEsBAi0AFAAG&#10;AAgAAAAhAPSTJtEYAgAALAQAAA4AAAAAAAAAAAAAAAAALgIAAGRycy9lMm9Eb2MueG1sUEsBAi0A&#10;FAAGAAgAAAAhAK6VzADhAAAADwEAAA8AAAAAAAAAAAAAAAAAcgQAAGRycy9kb3ducmV2LnhtbFBL&#10;BQYAAAAABAAEAPMAAACABQAAAAA=&#10;" o:allowincell="f" strokecolor="aqua" strokeweight="2pt"/>
            </w:pict>
          </mc:Fallback>
        </mc:AlternateContent>
      </w:r>
      <w:r w:rsidR="00EC7794">
        <w:rPr>
          <w:b/>
          <w:color w:val="336699"/>
          <w:sz w:val="48"/>
          <w:szCs w:val="48"/>
        </w:rPr>
        <w:t xml:space="preserve"> </w:t>
      </w:r>
      <w:r w:rsidR="00EC7794">
        <w:rPr>
          <w:b/>
          <w:color w:val="000000"/>
          <w:sz w:val="48"/>
          <w:szCs w:val="48"/>
        </w:rPr>
        <w:t xml:space="preserve">Dr. med. </w:t>
      </w:r>
      <w:smartTag w:uri="urn:schemas-microsoft-com:office:smarttags" w:element="PersonName">
        <w:r w:rsidR="00EC7794">
          <w:rPr>
            <w:b/>
            <w:color w:val="000000"/>
            <w:sz w:val="48"/>
            <w:szCs w:val="48"/>
          </w:rPr>
          <w:t>Georg Schlaffer</w:t>
        </w:r>
      </w:smartTag>
      <w:r w:rsidR="00EC7794">
        <w:rPr>
          <w:b/>
          <w:color w:val="000000"/>
          <w:sz w:val="48"/>
          <w:szCs w:val="48"/>
        </w:rPr>
        <w:t xml:space="preserve">      </w:t>
      </w:r>
      <w:proofErr w:type="spellStart"/>
      <w:r w:rsidR="00EC7794">
        <w:rPr>
          <w:b/>
          <w:i/>
          <w:color w:val="000000"/>
          <w:sz w:val="36"/>
          <w:szCs w:val="36"/>
        </w:rPr>
        <w:t>Naabstr</w:t>
      </w:r>
      <w:proofErr w:type="spellEnd"/>
      <w:r w:rsidR="00EC7794">
        <w:rPr>
          <w:b/>
          <w:i/>
          <w:color w:val="000000"/>
          <w:sz w:val="36"/>
          <w:szCs w:val="36"/>
        </w:rPr>
        <w:t>. 5, 92660 Neustadt/WN</w:t>
      </w:r>
    </w:p>
    <w:p w:rsidR="00EC7794" w:rsidRDefault="00340615">
      <w:pPr>
        <w:widowControl w:val="0"/>
        <w:tabs>
          <w:tab w:val="left" w:pos="6237"/>
          <w:tab w:val="left" w:pos="6350"/>
        </w:tabs>
        <w:ind w:right="-284" w:hanging="142"/>
        <w:rPr>
          <w:color w:val="000000"/>
          <w:sz w:val="22"/>
        </w:rPr>
      </w:pPr>
      <w:r>
        <w:rPr>
          <w:b/>
          <w:i/>
          <w:color w:val="000000"/>
          <w:sz w:val="36"/>
          <w:szCs w:val="36"/>
        </w:rPr>
        <w:tab/>
      </w:r>
      <w:r w:rsidR="00EC7794">
        <w:rPr>
          <w:color w:val="000000"/>
          <w:sz w:val="22"/>
        </w:rPr>
        <w:t xml:space="preserve">                      </w:t>
      </w:r>
    </w:p>
    <w:p w:rsidR="00182F42" w:rsidRDefault="00A4756D" w:rsidP="00340615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40640</wp:posOffset>
            </wp:positionV>
            <wp:extent cx="666115" cy="626745"/>
            <wp:effectExtent l="0" t="0" r="635" b="1905"/>
            <wp:wrapNone/>
            <wp:docPr id="14" name="Bild 14" descr="aev_logoOnline Fot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ev_logoOnline Foto Miniaturwebansi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2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48895</wp:posOffset>
            </wp:positionV>
            <wp:extent cx="1466850" cy="1466850"/>
            <wp:effectExtent l="0" t="0" r="0" b="0"/>
            <wp:wrapNone/>
            <wp:docPr id="18" name="Bild 18" descr="Augenlogo 15 Mittlere 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genlogo 15 Mittlere Weban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94" w:rsidRPr="00340615">
        <w:rPr>
          <w:color w:val="000000"/>
          <w:sz w:val="22"/>
          <w:lang w:val="en-US"/>
        </w:rPr>
        <w:t xml:space="preserve"> </w:t>
      </w:r>
      <w:r w:rsidR="00340615">
        <w:rPr>
          <w:color w:val="000000"/>
          <w:sz w:val="22"/>
          <w:lang w:val="en-US"/>
        </w:rPr>
        <w:t xml:space="preserve">   </w:t>
      </w:r>
      <w:r w:rsidR="00EC7794">
        <w:rPr>
          <w:color w:val="000000"/>
          <w:sz w:val="22"/>
          <w:lang w:val="en-US"/>
        </w:rPr>
        <w:t xml:space="preserve">                                                                                                  </w:t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</w:p>
    <w:p w:rsidR="00340615" w:rsidRPr="00340615" w:rsidRDefault="008D202B" w:rsidP="00340615">
      <w:pPr>
        <w:widowControl w:val="0"/>
        <w:tabs>
          <w:tab w:val="left" w:pos="6237"/>
          <w:tab w:val="left" w:pos="6350"/>
        </w:tabs>
        <w:rPr>
          <w:b/>
          <w:color w:val="00000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4445</wp:posOffset>
            </wp:positionV>
            <wp:extent cx="590550" cy="388620"/>
            <wp:effectExtent l="0" t="0" r="0" b="0"/>
            <wp:wrapNone/>
            <wp:docPr id="15" name="Bild 15" descr="bva_log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va_logo Miniaturwebans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340615" w:rsidRPr="00340615">
        <w:rPr>
          <w:b/>
          <w:color w:val="000000"/>
          <w:sz w:val="28"/>
          <w:szCs w:val="28"/>
          <w:lang w:val="en-US"/>
        </w:rPr>
        <w:t>Tel.:  09602-917006</w:t>
      </w:r>
    </w:p>
    <w:p w:rsidR="00340615" w:rsidRDefault="008D202B" w:rsidP="00340615">
      <w:pPr>
        <w:widowControl w:val="0"/>
        <w:tabs>
          <w:tab w:val="left" w:pos="6521"/>
        </w:tabs>
        <w:rPr>
          <w:b/>
          <w:color w:val="000000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196215</wp:posOffset>
            </wp:positionV>
            <wp:extent cx="1170940" cy="407670"/>
            <wp:effectExtent l="0" t="0" r="0" b="0"/>
            <wp:wrapNone/>
            <wp:docPr id="17" name="Bild 17" descr="!cid_796232509@11012010-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cid_796232509@11012010-1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15" w:rsidRPr="00340615">
        <w:rPr>
          <w:b/>
          <w:i/>
          <w:color w:val="000000"/>
          <w:sz w:val="24"/>
          <w:lang w:val="en-US"/>
        </w:rPr>
        <w:t xml:space="preserve">                                                             </w:t>
      </w:r>
      <w:r w:rsidR="00340615" w:rsidRPr="00340615"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</w:t>
      </w:r>
      <w:r w:rsidR="00340615" w:rsidRPr="00340615">
        <w:rPr>
          <w:b/>
          <w:color w:val="000000"/>
          <w:sz w:val="24"/>
          <w:lang w:val="en-US"/>
        </w:rPr>
        <w:t xml:space="preserve">            </w:t>
      </w:r>
      <w:r w:rsidR="00340615">
        <w:rPr>
          <w:b/>
          <w:color w:val="000000"/>
          <w:sz w:val="28"/>
          <w:szCs w:val="28"/>
          <w:lang w:val="it-IT"/>
        </w:rPr>
        <w:t>Fax:  09602-917008</w:t>
      </w:r>
    </w:p>
    <w:p w:rsidR="00340615" w:rsidRDefault="00340615" w:rsidP="00340615">
      <w:pPr>
        <w:widowControl w:val="0"/>
        <w:tabs>
          <w:tab w:val="left" w:pos="6521"/>
        </w:tabs>
        <w:ind w:right="-284"/>
        <w:rPr>
          <w:b/>
          <w:color w:val="3333CC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4"/>
          <w:lang w:val="en-US"/>
        </w:rPr>
        <w:t>eMail</w:t>
      </w:r>
      <w:proofErr w:type="spellEnd"/>
      <w:r>
        <w:rPr>
          <w:b/>
          <w:color w:val="000000"/>
          <w:sz w:val="24"/>
          <w:lang w:val="en-US"/>
        </w:rPr>
        <w:t xml:space="preserve">: </w:t>
      </w:r>
      <w:hyperlink r:id="rId12" w:history="1">
        <w:r>
          <w:rPr>
            <w:rStyle w:val="Hyperlink"/>
            <w:b/>
            <w:sz w:val="24"/>
            <w:lang w:val="en-US"/>
          </w:rPr>
          <w:t>info@dr-schlaffer.de</w:t>
        </w:r>
      </w:hyperlink>
      <w:r>
        <w:rPr>
          <w:b/>
          <w:color w:val="000000"/>
          <w:sz w:val="24"/>
          <w:lang w:val="en-US"/>
        </w:rPr>
        <w:t xml:space="preserve">                                                                 </w:t>
      </w:r>
      <w:r>
        <w:rPr>
          <w:b/>
          <w:color w:val="000000"/>
          <w:sz w:val="24"/>
          <w:lang w:val="en-US"/>
        </w:rPr>
        <w:tab/>
        <w:t xml:space="preserve">               Homepage: </w:t>
      </w:r>
      <w:r>
        <w:rPr>
          <w:b/>
          <w:color w:val="3333CC"/>
          <w:sz w:val="24"/>
          <w:lang w:val="en-US"/>
        </w:rPr>
        <w:t xml:space="preserve">www.dr-schlaffer.de                                                                        </w:t>
      </w:r>
    </w:p>
    <w:p w:rsidR="00EC7794" w:rsidRDefault="00EC7794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</w:p>
    <w:p w:rsidR="00EC7794" w:rsidRDefault="00340615" w:rsidP="00340615">
      <w:pPr>
        <w:widowControl w:val="0"/>
        <w:tabs>
          <w:tab w:val="left" w:pos="6237"/>
          <w:tab w:val="left" w:pos="6350"/>
        </w:tabs>
        <w:rPr>
          <w:b/>
          <w:color w:val="3333CC"/>
          <w:sz w:val="24"/>
          <w:lang w:val="en-US"/>
        </w:rPr>
      </w:pP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="00EC7794">
        <w:rPr>
          <w:b/>
          <w:color w:val="3333CC"/>
          <w:sz w:val="24"/>
          <w:lang w:val="en-US"/>
        </w:rPr>
        <w:t xml:space="preserve"> </w:t>
      </w:r>
    </w:p>
    <w:p w:rsidR="00340615" w:rsidRDefault="00EC7794">
      <w:pPr>
        <w:widowControl w:val="0"/>
        <w:rPr>
          <w:rFonts w:ascii="Tms Rmn" w:hAnsi="Tms Rmn"/>
          <w:b/>
          <w:i/>
          <w:color w:val="000000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</w:t>
      </w:r>
    </w:p>
    <w:p w:rsidR="00EC7794" w:rsidRDefault="00EC7794">
      <w:pPr>
        <w:widowControl w:val="0"/>
        <w:rPr>
          <w:b/>
          <w:sz w:val="24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       </w:t>
      </w:r>
      <w:r>
        <w:rPr>
          <w:b/>
          <w:color w:val="000000"/>
          <w:sz w:val="24"/>
          <w:lang w:val="en-US"/>
        </w:rPr>
        <w:tab/>
      </w:r>
      <w:r>
        <w:rPr>
          <w:b/>
          <w:color w:val="000000"/>
          <w:sz w:val="24"/>
          <w:lang w:val="en-US"/>
        </w:rPr>
        <w:tab/>
      </w:r>
    </w:p>
    <w:p w:rsidR="00EC7794" w:rsidRDefault="00EC7794">
      <w:pPr>
        <w:widowControl w:val="0"/>
        <w:rPr>
          <w:rFonts w:ascii="Arial Narrow" w:hAnsi="Arial Narrow"/>
          <w:b/>
          <w:sz w:val="14"/>
          <w:u w:val="single"/>
        </w:rPr>
      </w:pPr>
      <w:r>
        <w:rPr>
          <w:rFonts w:ascii="Tms Rmn" w:hAnsi="Tms Rmn"/>
          <w:color w:val="000000"/>
          <w:sz w:val="16"/>
          <w:lang w:val="en-US"/>
        </w:rPr>
        <w:t xml:space="preserve">         </w:t>
      </w:r>
      <w:r>
        <w:rPr>
          <w:rFonts w:ascii="Arial Narrow" w:hAnsi="Arial Narrow"/>
          <w:b/>
          <w:sz w:val="14"/>
          <w:u w:val="single"/>
          <w:lang w:val="it-IT"/>
        </w:rPr>
        <w:t xml:space="preserve">Dr. med. </w:t>
      </w:r>
      <w:smartTag w:uri="urn:schemas-microsoft-com:office:smarttags" w:element="PersonName">
        <w:r>
          <w:rPr>
            <w:rFonts w:ascii="Arial Narrow" w:hAnsi="Arial Narrow"/>
            <w:b/>
            <w:sz w:val="14"/>
            <w:u w:val="single"/>
          </w:rPr>
          <w:t>Georg Schlaffer</w:t>
        </w:r>
      </w:smartTag>
      <w:r>
        <w:rPr>
          <w:rFonts w:ascii="Arial Narrow" w:hAnsi="Arial Narrow"/>
          <w:b/>
          <w:sz w:val="14"/>
          <w:u w:val="single"/>
        </w:rPr>
        <w:t>, Naabstr.5, 92660 Neustadt/WN</w:t>
      </w:r>
    </w:p>
    <w:p w:rsidR="00644F94" w:rsidRDefault="00ED2E0E" w:rsidP="00E109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09A8" w:rsidRPr="00E109A8" w:rsidRDefault="00E109A8" w:rsidP="00E109A8">
      <w:pPr>
        <w:widowControl w:val="0"/>
        <w:jc w:val="center"/>
        <w:rPr>
          <w:b/>
          <w:sz w:val="52"/>
          <w:szCs w:val="52"/>
        </w:rPr>
      </w:pPr>
      <w:r w:rsidRPr="00E109A8">
        <w:rPr>
          <w:b/>
          <w:sz w:val="52"/>
          <w:szCs w:val="52"/>
        </w:rPr>
        <w:t>Patientenkommentare / -wünsche</w:t>
      </w:r>
    </w:p>
    <w:p w:rsidR="00E109A8" w:rsidRPr="00E109A8" w:rsidRDefault="00E109A8" w:rsidP="00E109A8">
      <w:pPr>
        <w:widowControl w:val="0"/>
        <w:jc w:val="center"/>
        <w:rPr>
          <w:b/>
          <w:sz w:val="52"/>
          <w:szCs w:val="52"/>
        </w:rPr>
      </w:pPr>
      <w:r w:rsidRPr="00E109A8">
        <w:rPr>
          <w:b/>
          <w:sz w:val="52"/>
          <w:szCs w:val="52"/>
        </w:rPr>
        <w:t>zur Befragung Patientenzufriedenheit betreffend Kataraktoperation 2021</w:t>
      </w:r>
    </w:p>
    <w:p w:rsidR="00255437" w:rsidRDefault="00255437" w:rsidP="00B30593">
      <w:pPr>
        <w:widowControl w:val="0"/>
        <w:rPr>
          <w:sz w:val="24"/>
          <w:szCs w:val="24"/>
        </w:rPr>
      </w:pPr>
    </w:p>
    <w:p w:rsidR="00237D07" w:rsidRDefault="00237D07" w:rsidP="00B30593">
      <w:pPr>
        <w:widowControl w:val="0"/>
        <w:rPr>
          <w:sz w:val="24"/>
          <w:szCs w:val="24"/>
        </w:rPr>
      </w:pPr>
    </w:p>
    <w:p w:rsidR="00E109A8" w:rsidRDefault="00E109A8" w:rsidP="00B30593">
      <w:pPr>
        <w:widowControl w:val="0"/>
        <w:rPr>
          <w:sz w:val="24"/>
          <w:szCs w:val="24"/>
        </w:rPr>
      </w:pPr>
    </w:p>
    <w:p w:rsidR="00E109A8" w:rsidRPr="00237D07" w:rsidRDefault="00E109A8" w:rsidP="00B30593">
      <w:pPr>
        <w:widowControl w:val="0"/>
        <w:rPr>
          <w:sz w:val="40"/>
          <w:szCs w:val="40"/>
        </w:rPr>
      </w:pPr>
      <w:r w:rsidRPr="00237D07">
        <w:rPr>
          <w:b/>
          <w:sz w:val="40"/>
          <w:szCs w:val="40"/>
          <w:u w:val="single"/>
        </w:rPr>
        <w:t>Negativ: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 xml:space="preserve">Zu lange </w:t>
      </w:r>
      <w:proofErr w:type="gramStart"/>
      <w:r w:rsidRPr="00237D07">
        <w:rPr>
          <w:rFonts w:ascii="Times New Roman" w:hAnsi="Times New Roman" w:cs="Times New Roman"/>
          <w:sz w:val="32"/>
          <w:szCs w:val="32"/>
        </w:rPr>
        <w:t>Wartezeit  (</w:t>
      </w:r>
      <w:proofErr w:type="gramEnd"/>
      <w:r w:rsidRPr="00237D07">
        <w:rPr>
          <w:rFonts w:ascii="Times New Roman" w:hAnsi="Times New Roman" w:cs="Times New Roman"/>
          <w:sz w:val="32"/>
          <w:szCs w:val="32"/>
        </w:rPr>
        <w:t xml:space="preserve">insgesamt 5 mal) !!!! ---&gt; meine Anmerkung: </w:t>
      </w:r>
      <w:proofErr w:type="spellStart"/>
      <w:r w:rsidRPr="00237D07">
        <w:rPr>
          <w:rFonts w:ascii="Times New Roman" w:hAnsi="Times New Roman" w:cs="Times New Roman"/>
          <w:sz w:val="32"/>
          <w:szCs w:val="32"/>
        </w:rPr>
        <w:t>muß</w:t>
      </w:r>
      <w:proofErr w:type="spellEnd"/>
      <w:r w:rsidRPr="00237D07">
        <w:rPr>
          <w:rFonts w:ascii="Times New Roman" w:hAnsi="Times New Roman" w:cs="Times New Roman"/>
          <w:sz w:val="32"/>
          <w:szCs w:val="32"/>
        </w:rPr>
        <w:t xml:space="preserve"> verbessert werden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 xml:space="preserve">Im Aufwachzimmer war es kalt 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Der Tee war abgestanden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Unterlagen für Hausarzt /Anästhesist zu kurzfristig übergeben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 xml:space="preserve">Nach </w:t>
      </w:r>
      <w:proofErr w:type="spellStart"/>
      <w:r w:rsidRPr="00237D07">
        <w:rPr>
          <w:rFonts w:ascii="Times New Roman" w:hAnsi="Times New Roman" w:cs="Times New Roman"/>
          <w:sz w:val="32"/>
          <w:szCs w:val="32"/>
        </w:rPr>
        <w:t>Op</w:t>
      </w:r>
      <w:proofErr w:type="spellEnd"/>
      <w:r w:rsidRPr="00237D07">
        <w:rPr>
          <w:rFonts w:ascii="Times New Roman" w:hAnsi="Times New Roman" w:cs="Times New Roman"/>
          <w:sz w:val="32"/>
          <w:szCs w:val="32"/>
        </w:rPr>
        <w:t xml:space="preserve"> mehr Aufklärung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Nadelsetzen im Zimmer neben Wartezimmer besser als im Aufwachraum</w:t>
      </w:r>
    </w:p>
    <w:p w:rsidR="00E109A8" w:rsidRDefault="00E109A8" w:rsidP="00E109A8">
      <w:pPr>
        <w:widowControl w:val="0"/>
        <w:rPr>
          <w:sz w:val="24"/>
          <w:szCs w:val="24"/>
        </w:rPr>
      </w:pPr>
    </w:p>
    <w:p w:rsidR="00E109A8" w:rsidRPr="00237D07" w:rsidRDefault="00E109A8" w:rsidP="00E109A8">
      <w:pPr>
        <w:widowControl w:val="0"/>
        <w:rPr>
          <w:sz w:val="40"/>
          <w:szCs w:val="40"/>
        </w:rPr>
      </w:pPr>
      <w:r w:rsidRPr="00237D07">
        <w:rPr>
          <w:b/>
          <w:sz w:val="40"/>
          <w:szCs w:val="40"/>
          <w:u w:val="single"/>
        </w:rPr>
        <w:t>Positiv: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Es ist einfach alles Top, so wie es ist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Alles toll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Empfehlenswert</w:t>
      </w:r>
    </w:p>
    <w:p w:rsidR="00E109A8" w:rsidRPr="00237D07" w:rsidRDefault="00E109A8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Alles Bestens. Danke</w:t>
      </w:r>
    </w:p>
    <w:p w:rsidR="00E109A8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Personal ist sehr freundlich und gibt aussagekräftige Anweisungen</w:t>
      </w:r>
      <w:bookmarkStart w:id="0" w:name="_GoBack"/>
      <w:bookmarkEnd w:id="0"/>
    </w:p>
    <w:p w:rsidR="00237D07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Arzt mit Team bestens</w:t>
      </w:r>
    </w:p>
    <w:p w:rsidR="00237D07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Für die gute Behandlung vielen Dank</w:t>
      </w:r>
    </w:p>
    <w:p w:rsidR="00237D07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Herzlichen Dank für die hervorragende Behandlung. Ich kann mir nicht vorstellen etwas besser zu machen</w:t>
      </w:r>
    </w:p>
    <w:p w:rsidR="00237D07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Der Patient war sehr zufrieden</w:t>
      </w:r>
    </w:p>
    <w:p w:rsidR="00237D07" w:rsidRPr="00237D07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37D07">
        <w:rPr>
          <w:rFonts w:ascii="Times New Roman" w:hAnsi="Times New Roman" w:cs="Times New Roman"/>
          <w:sz w:val="32"/>
          <w:szCs w:val="32"/>
        </w:rPr>
        <w:t>Machen Sie weiter so</w:t>
      </w:r>
    </w:p>
    <w:sectPr w:rsidR="00237D07" w:rsidRPr="00237D07" w:rsidSect="00416EC0">
      <w:footerReference w:type="default" r:id="rId13"/>
      <w:footerReference w:type="first" r:id="rId14"/>
      <w:pgSz w:w="11907" w:h="16840" w:code="9"/>
      <w:pgMar w:top="238" w:right="567" w:bottom="794" w:left="567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AF" w:rsidRDefault="00092AAF">
      <w:r>
        <w:separator/>
      </w:r>
    </w:p>
  </w:endnote>
  <w:endnote w:type="continuationSeparator" w:id="0">
    <w:p w:rsidR="00092AAF" w:rsidRDefault="0009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14" w:rsidRDefault="00624B14">
    <w:pPr>
      <w:pStyle w:val="Fuzeile"/>
    </w:pPr>
    <w:r>
      <w:t xml:space="preserve">Die Praxis ist seit dem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2009"/>
      </w:smartTagPr>
      <w:r>
        <w:t>30.12.2009</w:t>
      </w:r>
    </w:smartTag>
    <w:r>
      <w:t xml:space="preserve"> nach DIN EN ISO 9001:2008 durch die </w:t>
    </w:r>
    <w:proofErr w:type="spellStart"/>
    <w:r>
      <w:t>eqm</w:t>
    </w:r>
    <w:proofErr w:type="spellEnd"/>
    <w:r>
      <w:t xml:space="preserve"> </w:t>
    </w:r>
    <w:proofErr w:type="spellStart"/>
    <w:r>
      <w:t>zert</w:t>
    </w:r>
    <w:proofErr w:type="spellEnd"/>
    <w:r>
      <w:t xml:space="preserve"> GmbH zertifiziert (</w:t>
    </w:r>
    <w:proofErr w:type="spellStart"/>
    <w:r>
      <w:t>Zert</w:t>
    </w:r>
    <w:proofErr w:type="spellEnd"/>
    <w:r>
      <w:t xml:space="preserve">.-Nr.: 12-7626821809) </w:t>
    </w:r>
  </w:p>
  <w:p w:rsidR="00624B14" w:rsidRDefault="00624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C0" w:rsidRDefault="00416EC0" w:rsidP="00416EC0">
    <w:pPr>
      <w:pStyle w:val="Kopfzeile"/>
    </w:pPr>
  </w:p>
  <w:p w:rsidR="00416EC0" w:rsidRDefault="00416EC0" w:rsidP="00416EC0">
    <w:pPr>
      <w:pStyle w:val="Kopfzeile"/>
    </w:pPr>
  </w:p>
  <w:p w:rsidR="00416EC0" w:rsidRDefault="0041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AF" w:rsidRDefault="00092AAF">
      <w:r>
        <w:separator/>
      </w:r>
    </w:p>
  </w:footnote>
  <w:footnote w:type="continuationSeparator" w:id="0">
    <w:p w:rsidR="00092AAF" w:rsidRDefault="0009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B1"/>
    <w:multiLevelType w:val="hybridMultilevel"/>
    <w:tmpl w:val="5F189856"/>
    <w:lvl w:ilvl="0" w:tplc="84BA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558"/>
    <w:multiLevelType w:val="hybridMultilevel"/>
    <w:tmpl w:val="DB562F3E"/>
    <w:lvl w:ilvl="0" w:tplc="082A7F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DF9"/>
    <w:multiLevelType w:val="hybridMultilevel"/>
    <w:tmpl w:val="546C2442"/>
    <w:lvl w:ilvl="0" w:tplc="91E0B96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3CF5025"/>
    <w:multiLevelType w:val="hybridMultilevel"/>
    <w:tmpl w:val="65A86F38"/>
    <w:lvl w:ilvl="0" w:tplc="72B89388">
      <w:start w:val="2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696AA2"/>
    <w:multiLevelType w:val="hybridMultilevel"/>
    <w:tmpl w:val="90EE8164"/>
    <w:lvl w:ilvl="0" w:tplc="A0DE0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354F"/>
    <w:multiLevelType w:val="hybridMultilevel"/>
    <w:tmpl w:val="17BA86FA"/>
    <w:lvl w:ilvl="0" w:tplc="6FE29308">
      <w:start w:val="26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777CFE"/>
    <w:multiLevelType w:val="hybridMultilevel"/>
    <w:tmpl w:val="6AACDAE0"/>
    <w:lvl w:ilvl="0" w:tplc="1D441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832C3"/>
    <w:multiLevelType w:val="hybridMultilevel"/>
    <w:tmpl w:val="E2349D94"/>
    <w:lvl w:ilvl="0" w:tplc="676E6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15"/>
    <w:rsid w:val="00092AAF"/>
    <w:rsid w:val="000A37CF"/>
    <w:rsid w:val="000D25F0"/>
    <w:rsid w:val="0010343F"/>
    <w:rsid w:val="00182F42"/>
    <w:rsid w:val="001A6BCF"/>
    <w:rsid w:val="00201FDC"/>
    <w:rsid w:val="00237D07"/>
    <w:rsid w:val="00255437"/>
    <w:rsid w:val="00280675"/>
    <w:rsid w:val="002C5CE7"/>
    <w:rsid w:val="00340615"/>
    <w:rsid w:val="00351385"/>
    <w:rsid w:val="003536F7"/>
    <w:rsid w:val="003731BD"/>
    <w:rsid w:val="003C193A"/>
    <w:rsid w:val="003F29FD"/>
    <w:rsid w:val="00416EC0"/>
    <w:rsid w:val="0048543D"/>
    <w:rsid w:val="004940C6"/>
    <w:rsid w:val="004A12C1"/>
    <w:rsid w:val="004A31A1"/>
    <w:rsid w:val="004E6804"/>
    <w:rsid w:val="00515595"/>
    <w:rsid w:val="00526B11"/>
    <w:rsid w:val="00535D29"/>
    <w:rsid w:val="00556296"/>
    <w:rsid w:val="00560549"/>
    <w:rsid w:val="00575BB7"/>
    <w:rsid w:val="00577A8A"/>
    <w:rsid w:val="00622A4D"/>
    <w:rsid w:val="00624B14"/>
    <w:rsid w:val="00644F94"/>
    <w:rsid w:val="00696544"/>
    <w:rsid w:val="006B66B7"/>
    <w:rsid w:val="006C54AA"/>
    <w:rsid w:val="006D326C"/>
    <w:rsid w:val="006D62A5"/>
    <w:rsid w:val="00745889"/>
    <w:rsid w:val="00843389"/>
    <w:rsid w:val="00850AE6"/>
    <w:rsid w:val="008542FB"/>
    <w:rsid w:val="0086421F"/>
    <w:rsid w:val="008A6E60"/>
    <w:rsid w:val="008D202B"/>
    <w:rsid w:val="008D6474"/>
    <w:rsid w:val="00956A73"/>
    <w:rsid w:val="009F0BC2"/>
    <w:rsid w:val="00A2733D"/>
    <w:rsid w:val="00A4756D"/>
    <w:rsid w:val="00A76FDB"/>
    <w:rsid w:val="00AB7FC6"/>
    <w:rsid w:val="00AF7F3C"/>
    <w:rsid w:val="00B1607E"/>
    <w:rsid w:val="00B213A2"/>
    <w:rsid w:val="00B30593"/>
    <w:rsid w:val="00B87339"/>
    <w:rsid w:val="00BA0DCF"/>
    <w:rsid w:val="00C4382C"/>
    <w:rsid w:val="00C541C5"/>
    <w:rsid w:val="00CA7AFE"/>
    <w:rsid w:val="00CD735B"/>
    <w:rsid w:val="00D332A3"/>
    <w:rsid w:val="00D62204"/>
    <w:rsid w:val="00D958F2"/>
    <w:rsid w:val="00DA1603"/>
    <w:rsid w:val="00DB0EFA"/>
    <w:rsid w:val="00E109A8"/>
    <w:rsid w:val="00E70C4E"/>
    <w:rsid w:val="00E94E28"/>
    <w:rsid w:val="00EC7794"/>
    <w:rsid w:val="00ED2E0E"/>
    <w:rsid w:val="00ED7B9F"/>
    <w:rsid w:val="00F42D5D"/>
    <w:rsid w:val="00F53529"/>
    <w:rsid w:val="00F93E9F"/>
    <w:rsid w:val="00FC7D7F"/>
    <w:rsid w:val="00FF206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3AD232A"/>
  <w15:docId w15:val="{FA3E5A68-D4AD-4853-B79E-1CFEE69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D332A3"/>
  </w:style>
  <w:style w:type="paragraph" w:styleId="Listenabsatz">
    <w:name w:val="List Paragraph"/>
    <w:basedOn w:val="Standard"/>
    <w:uiPriority w:val="34"/>
    <w:qFormat/>
    <w:rsid w:val="00B305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r-schlaffe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6538-709C-4E96-B7BB-D8DB4E2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mailto:info@dr-schlaffer.de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Administrator</cp:lastModifiedBy>
  <cp:revision>2</cp:revision>
  <cp:lastPrinted>2017-08-24T19:06:00Z</cp:lastPrinted>
  <dcterms:created xsi:type="dcterms:W3CDTF">2021-12-20T14:11:00Z</dcterms:created>
  <dcterms:modified xsi:type="dcterms:W3CDTF">2021-12-20T14:11:00Z</dcterms:modified>
</cp:coreProperties>
</file>